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vyd w14 w15 wp14" w:conformance="transitional">
  <w:background/>
  <w:body vyd:_id="vyd:00000000000001">
    <w:p w:rsidR="009268E6" w:rsidRPr="00A147AA" w:rsidRDefault="009268E6" w:rsidP="009375D9" vyd:_id="vyd:000000000000a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ad">Положение</w:t>
      </w:r>
    </w:p>
    <w:p w:rsidR="009268E6" w:rsidRPr="00A147AA" w:rsidRDefault="009268E6" w:rsidP="009375D9" vyd:_id="vyd:000000000000a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ab" xml:space="preserve">о проведении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aa" xml:space="preserve">Кинолаборатории Всероссийский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a9">мульт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a8">-инкубатор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a7" xml:space="preserve"> «Время вперед»</w:t>
      </w:r>
    </w:p>
    <w:p w:rsidR="009268E6" w:rsidRPr="00A147AA" w:rsidRDefault="009268E6" w:rsidP="009375D9" vyd:_id="vyd:000000000000a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</w:p>
    <w:p w:rsidR="009268E6" w:rsidRPr="00A147AA" w:rsidRDefault="009268E6" w:rsidP="009375D9" vyd:_id="vyd:0000000000009r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a4" xml:space="preserve">Настоящее Положение определяет порядок проведения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a3" xml:space="preserve">мероприятий в рамках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a2" xml:space="preserve">Кинолаборатории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a1" xml:space="preserve">Всероссийский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a0">мульт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9z">-инкубатор «Время вперед»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9y" xml:space="preserve"> (далее – </w:t>
      </w:r>
      <w:r>
        <w:rPr>
          <w:rFonts w:ascii="Times New Roman" w:hAnsi="Times New Roman" w:eastAsia="Times New Roman" w:cs="Times New Roman"/>
          <w:sz w:val="24"/>
          <w:szCs w:val="24"/>
        </w:rPr>
        <w:t vyd:_id="vyd:0000000000009x">Мероприятие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9w">)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9v">.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9u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9t" xml:space="preserve"> 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9s" xml:space="preserve"> </w:t>
      </w:r>
    </w:p>
    <w:p w:rsidR="009268E6" w:rsidRPr="00A147AA" w:rsidRDefault="009268E6" w:rsidP="009375D9" vyd:_id="vyd:0000000000009q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</w:p>
    <w:p w:rsidR="00002AE2" w:rsidRPr="004835FC" w:rsidRDefault="00A30DE7" w:rsidP="009375D9" vyd:_id="vyd:0000000000009k">
      <w:pPr>
        <w:pStyle w:val="a6"/>
        <w:shd w:val="clear" w:color="auto" w:fill="FFFFFF"/>
        <w:ind w:firstLine="709"/>
        <w:jc w:val="both"/>
        <w:rPr>
          <w:rFonts w:ascii="Times New Roman" w:hAnsi="Times New Roman" w:eastAsia="Segoe UI" w:cs="Times New Roman"/>
          <w:caps w:val="1"/>
        </w:rPr>
      </w:pPr>
      <w:r>
        <w:rPr>
          <w:rStyle w:val="a5"/>
          <w:rFonts w:ascii="Times New Roman" w:hAnsi="Times New Roman" w:eastAsia="Segoe UI" w:cs="Times New Roman"/>
          <w:caps w:val="1"/>
          <w:shd w:val="clear" w:color="auto" w:fill="FFFFFF"/>
        </w:rPr>
        <w:t vyd:_id="vyd:0000000000009p">ОСНОВНЫЕ</w:t>
      </w:r>
      <w:r>
        <w:rPr>
          <w:rStyle w:val="a5"/>
          <w:rFonts w:ascii="Times New Roman" w:hAnsi="Times New Roman" w:eastAsia="Segoe UI" w:cs="Times New Roman"/>
          <w:caps w:val="1"/>
          <w:shd w:val="clear" w:color="auto" w:fill="FFFFFF"/>
        </w:rPr>
        <w:t vyd:_id="vyd:0000000000009o" xml:space="preserve"> направления </w:t>
      </w:r>
      <w:r>
        <w:rPr>
          <w:rStyle w:val="a5"/>
          <w:rFonts w:ascii="Times New Roman" w:hAnsi="Times New Roman" w:eastAsia="Segoe UI" w:cs="Times New Roman"/>
          <w:caps w:val="1"/>
          <w:shd w:val="clear" w:color="auto" w:fill="FFFFFF"/>
        </w:rPr>
        <w:t vyd:_id="vyd:0000000000009n">мероприятия</w:t>
      </w:r>
      <w:r>
        <w:rPr>
          <w:rStyle w:val="a5"/>
          <w:rFonts w:ascii="Times New Roman" w:hAnsi="Times New Roman" w:eastAsia="Segoe UI" w:cs="Times New Roman"/>
          <w:caps w:val="1"/>
          <w:shd w:val="clear" w:color="auto" w:fill="FFFFFF"/>
        </w:rPr>
        <w:t vyd:_id="vyd:0000000000009m">:</w:t>
      </w:r>
      <w:r>
        <w:rPr>
          <w:rStyle w:val="a5"/>
          <w:rFonts w:ascii="Times New Roman" w:hAnsi="Times New Roman" w:eastAsia="Segoe UI" w:cs="Times New Roman"/>
          <w:caps w:val="1"/>
          <w:shd w:val="clear" w:color="auto" w:fill="FFFFFF"/>
        </w:rPr>
        <w:t vyd:_id="vyd:0000000000009l" xml:space="preserve"> </w:t>
      </w:r>
    </w:p>
    <w:p w:rsidR="00002AE2" w:rsidRPr="00A147AA" w:rsidRDefault="00427CD8" w:rsidP="009375D9" vyd:_id="vyd:0000000000009h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j" xml:space="preserve">1.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i">Проведение всероссийского отбора детских анимационных студий на основе заявленных ими работ.</w:t>
      </w:r>
    </w:p>
    <w:p w:rsidR="00002AE2" w:rsidRPr="00A147AA" w:rsidRDefault="00002AE2" w:rsidP="009375D9" vyd:_id="vyd:0000000000009e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a4"/>
          <w:rFonts w:ascii="Times New Roman" w:hAnsi="Times New Roman" w:eastAsia="Segoe UI" w:cs="Times New Roman"/>
          <w:color w:val="000000" w:themeColor="text1"/>
          <w:i w:val="0"/>
          <w:shd w:val="clear" w:color="auto" w:fill="FFFFFF"/>
          <w:iCs w:val="0"/>
        </w:rPr>
        <w:t vyd:_id="vyd:0000000000009g">Цель: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f" xml:space="preserve"> Выявление и поддержка самых талантливых юных авторов и перспективных студий со всей страны.</w:t>
      </w:r>
    </w:p>
    <w:p w:rsidR="00002AE2" w:rsidRPr="00A147AA" w:rsidRDefault="00427CD8" w:rsidP="009375D9" vyd:_id="vyd:00000000000099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d" xml:space="preserve">2.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c" xml:space="preserve">Формирование эталонной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b">программы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a" xml:space="preserve"> мультфильмов «Время вперед».</w:t>
      </w:r>
    </w:p>
    <w:p w:rsidR="004835FC" w:rsidRDefault="00002AE2" w:rsidP="009375D9" vyd:_id="vyd:00000000000090">
      <w:pPr>
        <w:pStyle w:val="a6"/>
        <w:ind w:firstLine="709"/>
        <w:jc w:val="both"/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</w:pPr>
      <w:r>
        <w:rPr>
          <w:rStyle w:val="a4"/>
          <w:rFonts w:ascii="Times New Roman" w:hAnsi="Times New Roman" w:eastAsia="Segoe UI" w:cs="Times New Roman"/>
          <w:color w:val="000000" w:themeColor="text1"/>
          <w:i w:val="0"/>
          <w:shd w:val="clear" w:color="auto" w:fill="FFFFFF"/>
          <w:iCs w:val="0"/>
        </w:rPr>
        <w:t vyd:_id="vyd:00000000000098">Цель: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7" xml:space="preserve"> Создание 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6" xml:space="preserve">наглядного 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5" xml:space="preserve">образца 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4">из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3" xml:space="preserve"> 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2">лучших отобранных анимационных фильмов для проведения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91" xml:space="preserve"> профессионального онлайн-обсуждения практикума. </w:t>
      </w:r>
    </w:p>
    <w:p w:rsidR="00002AE2" w:rsidRPr="00A147AA" w:rsidRDefault="00427CD8" w:rsidP="009375D9" vyd:_id="vyd:0000000000008p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z" xml:space="preserve">3.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y" xml:space="preserve">Организация профессионального онлайн-обсуждения-практикума для педагогов, включающего в себя монтажную правку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x">фрагментов из одного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w" xml:space="preserve"> отобранного мультфильма профессиональным режиссером, обсуждение пяти лучших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v">мультфильмов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u" xml:space="preserve"> профессионалами анимационного кино и представление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t" xml:space="preserve">авторов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s">работ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r" xml:space="preserve">, вошедших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q">в эталонную программу.</w:t>
      </w:r>
    </w:p>
    <w:p w:rsidR="00002AE2" w:rsidRPr="00A147AA" w:rsidRDefault="00002AE2" w:rsidP="009375D9" vyd:_id="vyd:0000000000008k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a4"/>
          <w:rFonts w:ascii="Times New Roman" w:hAnsi="Times New Roman" w:eastAsia="Segoe UI" w:cs="Times New Roman"/>
          <w:color w:val="000000" w:themeColor="text1"/>
          <w:i w:val="0"/>
          <w:shd w:val="clear" w:color="auto" w:fill="FFFFFF"/>
          <w:iCs w:val="0"/>
        </w:rPr>
        <w:t vyd:_id="vyd:0000000000008o">Цель: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n" xml:space="preserve"> Обучение новым методикам преподавания мультипликации 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m">в детских студиях</w:t>
      </w:r>
      <w:r>
        <w:rPr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8l">, обмен успешными практиками и повышение квалификации наставников.</w:t>
      </w:r>
    </w:p>
    <w:p w:rsidR="00427CD8" w:rsidRPr="00A147AA" w:rsidRDefault="00427CD8" w:rsidP="009375D9" vyd:_id="vyd:0000000000008f">
      <w:pPr>
        <w:shd w:val="clear" w:color="auto" w:fill="FFFFFF"/>
        <w:spacing w:after="0" w:line="240" w:lineRule="auto"/>
        <w:ind w:firstLine="709"/>
        <w:jc w:val="both"/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</w:pPr>
      <w:r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8j" xml:space="preserve">4. </w:t>
      </w:r>
      <w:r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8i" xml:space="preserve">Систематизация материалов, полученных в процессе реализации </w:t>
      </w:r>
      <w:r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8h">Мероприятия</w:t>
      </w:r>
      <w:r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8g" xml:space="preserve">.  </w:t>
      </w:r>
    </w:p>
    <w:p w:rsidR="003E4648" w:rsidRPr="00A147AA" w:rsidRDefault="003E4648" w:rsidP="009375D9" vyd:_id="vyd:00000000000088">
      <w:pPr>
        <w:shd w:val="clear" w:color="auto" w:fill="FFFFFF"/>
        <w:spacing w:after="0" w:line="240" w:lineRule="auto"/>
        <w:ind w:firstLine="709"/>
        <w:jc w:val="both"/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</w:pP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e">Цели</w:t>
      </w: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d" xml:space="preserve">: </w:t>
      </w: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c" xml:space="preserve">- </w:t>
      </w: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b">Создание видеоролика, включающего в себя материалы онлайн-обсуждения-практикума</w:t>
      </w: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a">, с целью его</w:t>
      </w: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9" xml:space="preserve"> использования в обучении педагогов детских мультипликационных студий,</w:t>
      </w:r>
    </w:p>
    <w:p w:rsidR="003E4648" w:rsidRPr="00A147AA" w:rsidRDefault="003E4648" w:rsidP="009375D9" vyd:_id="vyd:0000000000008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</w:pP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7">-</w:t>
      </w:r>
      <w:r>
        <w:rPr>
          <w:rStyle w:val="a4"/>
          <w:rFonts w:ascii="Times New Roman" w:hAnsi="Times New Roman" w:eastAsia="Segoe UI" w:cs="Times New Roman"/>
          <w:sz w:val="24"/>
          <w:color w:val="000000" w:themeColor="text1"/>
          <w:i w:val="0"/>
          <w:shd w:val="clear" w:color="auto" w:fill="FFFFFF"/>
          <w:iCs w:val="0"/>
          <w:szCs w:val="24"/>
        </w:rPr>
        <w:t vyd:_id="vyd:00000000000086" xml:space="preserve"> популяризация детской анимации и в</w:t>
      </w:r>
      <w:r>
        <w:rPr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85">ключение эффективных инструментов и практик по работе с детьми в программы кинообразования через демонстрацию их эффективности профессиональному сообществу.</w:t>
      </w:r>
      <w:r>
        <w:rPr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84" xml:space="preserve"> </w:t>
      </w:r>
    </w:p>
    <w:p w:rsidR="003E4648" w:rsidRPr="00A147AA" w:rsidRDefault="003E4648" w:rsidP="009375D9" vyd:_id="vyd:0000000000008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</w:pPr>
    </w:p>
    <w:p w:rsidR="00F71BA6" w:rsidRPr="00A147AA" w:rsidRDefault="00A30DE7" w:rsidP="009375D9" vyd:_id="vyd:0000000000007v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81" xml:space="preserve">ПОРЯДОК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80">РЕАЛИЗАЦИИ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7z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7y">МЕРОПРИЯТИЯ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7x">: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7w" xml:space="preserve"> </w:t>
      </w:r>
    </w:p>
    <w:p w:rsidR="00DD04BB" w:rsidRPr="00A147AA" w:rsidRDefault="00DD04BB" w:rsidP="009375D9" vyd:_id="vyd:0000000000007t">
      <w:pPr>
        <w:pStyle w:val="a6"/>
        <w:shd w:val="clear" w:color="auto" w:fill="FFFFFF"/>
        <w:ind w:firstLine="709"/>
        <w:jc w:val="both"/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7u" xml:space="preserve">1. Сроки: </w:t>
      </w:r>
    </w:p>
    <w:p w:rsidR="00F71BA6" w:rsidRPr="00A147AA" w:rsidRDefault="00F71BA6" w:rsidP="009375D9" vyd:_id="vyd:0000000000007j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7s" xml:space="preserve">Для участия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7r" xml:space="preserve">в Мероприятии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7q">необходимо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7p" xml:space="preserve"> не позднее 05 ноября 2026 года заполнить электронную заявку установленного образца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7o" xml:space="preserve">и отправить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7n" xml:space="preserve">по адресу: </w:t>
      </w:r>
      <w:r>
        <w:fldChar w:fldCharType="begin" vyd:_id="vyd:0000000000007l"/>
      </w:r>
      <w:r>
        <w:instrText>HYPERLINK "https://festcontent.ru/tforward26/card"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4"/>
          <w:color w:val="000000" w:themeColor="text1"/>
          <w:u w:val="none"/>
          <w:shd w:val="clear" w:color="auto" w:fill="FFFFFF"/>
          <w:szCs w:val="24"/>
        </w:rPr>
        <w:t vyd:_id="vyd:0000000000007m">https://festcontent.ru/tforward26/card</w:t>
      </w:r>
      <w:r>
        <w:fldChar w:fldCharType="end" vyd:_id="vyd:0000000000007l-end"/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7k" xml:space="preserve"> </w:t>
      </w:r>
    </w:p>
    <w:p w:rsidR="00DD04BB" w:rsidRPr="00A147AA" w:rsidRDefault="00DD04BB" w:rsidP="009375D9" vyd:_id="vyd:0000000000007h">
      <w:pPr>
        <w:pStyle w:val="a6"/>
        <w:shd w:val="clear" w:color="auto" w:fill="FFFFFF"/>
        <w:ind w:firstLine="709"/>
        <w:jc w:val="both"/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7i">2. Этапы:</w:t>
      </w:r>
    </w:p>
    <w:p w:rsidR="00C354AD" w:rsidRPr="00A147AA" w:rsidRDefault="00DD04BB" w:rsidP="009375D9" vyd:_id="vyd:0000000000007b">
      <w:pPr>
        <w:pStyle w:val="a6"/>
        <w:shd w:val="clear" w:color="auto" w:fill="FFFFFF"/>
        <w:ind w:firstLine="709"/>
        <w:jc w:val="both"/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7g">2.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7f" xml:space="preserve">1. Проведение масштабного отбора 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7e">работ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7d">, сделанных руками детей от 2 до 17 лет включительно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7c" xml:space="preserve">:  </w:t>
      </w:r>
    </w:p>
    <w:p w:rsidR="00962DDE" w:rsidRPr="00A147AA" w:rsidRDefault="00962DDE" w:rsidP="009375D9" vyd:_id="vyd:00000000000073">
      <w:pPr>
        <w:pStyle w:val="a6"/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Segoe UI" w:cs="Times New Roman"/>
          <w:color w:val="000000" w:themeColor="text1"/>
        </w:rPr>
        <w:t vyd:_id="vyd:0000000000007a" xml:space="preserve">- </w:t>
      </w:r>
      <w:r>
        <w:rPr>
          <w:rFonts w:ascii="Times New Roman" w:hAnsi="Times New Roman" w:cs="Times New Roman"/>
          <w:color w:val="000000" w:themeColor="text1"/>
        </w:rPr>
        <w:t vyd:_id="vyd:00000000000079">прием</w:t>
      </w:r>
      <w:r>
        <w:rPr>
          <w:rFonts w:ascii="Times New Roman" w:hAnsi="Times New Roman" w:cs="Times New Roman"/>
          <w:color w:val="000000" w:themeColor="text1"/>
        </w:rPr>
        <w:t vyd:_id="vyd:00000000000078" xml:space="preserve"> заявок на участие в </w:t>
      </w:r>
      <w:r>
        <w:rPr>
          <w:rFonts w:ascii="Times New Roman" w:hAnsi="Times New Roman" w:cs="Times New Roman"/>
          <w:color w:val="000000" w:themeColor="text1"/>
        </w:rPr>
        <w:t vyd:_id="vyd:00000000000077">Мероприятии</w:t>
      </w:r>
      <w:r>
        <w:rPr>
          <w:rFonts w:ascii="Times New Roman" w:hAnsi="Times New Roman" w:cs="Times New Roman"/>
          <w:color w:val="000000" w:themeColor="text1"/>
        </w:rPr>
        <w:t vyd:_id="vyd:00000000000076" xml:space="preserve"> (</w:t>
      </w:r>
      <w:r>
        <w:rPr>
          <w:rFonts w:ascii="Times New Roman" w:hAnsi="Times New Roman" w:cs="Times New Roman"/>
          <w:color w:val="000000" w:themeColor="text1"/>
        </w:rPr>
        <w:t vyd:_id="vyd:00000000000075">1</w:t>
      </w:r>
      <w:r>
        <w:rPr>
          <w:rFonts w:ascii="Times New Roman" w:hAnsi="Times New Roman" w:cs="Times New Roman"/>
          <w:color w:val="000000" w:themeColor="text1"/>
        </w:rPr>
        <w:t vyd:_id="vyd:00000000000074">5.10 – 05.11.2026);</w:t>
      </w:r>
    </w:p>
    <w:p w:rsidR="00962DDE" w:rsidRPr="00A147AA" w:rsidRDefault="00545FE9" w:rsidP="009375D9" vyd:_id="vyd:0000000000006y">
      <w:pPr>
        <w:pStyle w:val="a6"/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vyd:_id="vyd:00000000000072">- работа</w:t>
      </w:r>
      <w:r>
        <w:rPr>
          <w:rFonts w:ascii="Times New Roman" w:hAnsi="Times New Roman" w:cs="Times New Roman"/>
          <w:color w:val="000000" w:themeColor="text1"/>
        </w:rPr>
        <w:t vyd:_id="vyd:00000000000071" xml:space="preserve"> отборочной комиссии по оценке заявленных </w:t>
      </w:r>
      <w:r>
        <w:rPr>
          <w:rFonts w:ascii="Times New Roman" w:hAnsi="Times New Roman" w:cs="Times New Roman"/>
          <w:color w:val="000000" w:themeColor="text1"/>
        </w:rPr>
        <w:t vyd:_id="vyd:00000000000070">работ</w:t>
      </w:r>
      <w:r>
        <w:rPr>
          <w:rFonts w:ascii="Times New Roman" w:hAnsi="Times New Roman" w:cs="Times New Roman"/>
          <w:color w:val="000000" w:themeColor="text1"/>
        </w:rPr>
        <w:t vyd:_id="vyd:0000000000006z" xml:space="preserve"> (05.11 – 20.11.2026);</w:t>
      </w:r>
    </w:p>
    <w:p w:rsidR="00C354AD" w:rsidRPr="00A147AA" w:rsidRDefault="00DD04BB" w:rsidP="009375D9" vyd:_id="vyd:0000000000006u">
      <w:pPr>
        <w:pStyle w:val="a6"/>
        <w:shd w:val="clear" w:color="auto" w:fill="FFFFFF"/>
        <w:ind w:firstLine="709"/>
        <w:jc w:val="both"/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6x">2.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6w">2. Создание эталонной анимационной программы «Время вперед»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6v" xml:space="preserve">: </w:t>
      </w:r>
    </w:p>
    <w:p w:rsidR="00962DDE" w:rsidRPr="00A147AA" w:rsidRDefault="00545FE9" w:rsidP="009375D9" vyd:_id="vyd:0000000000006l">
      <w:pPr>
        <w:pStyle w:val="a6"/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vyd:_id="vyd:0000000000006t">- объявление</w:t>
      </w:r>
      <w:r>
        <w:rPr>
          <w:rFonts w:ascii="Times New Roman" w:hAnsi="Times New Roman" w:cs="Times New Roman"/>
          <w:color w:val="000000" w:themeColor="text1"/>
        </w:rPr>
        <w:t vyd:_id="vyd:0000000000006s" xml:space="preserve"> результатов отбора дл</w:t>
      </w:r>
      <w:r>
        <w:rPr>
          <w:rFonts w:ascii="Times New Roman" w:hAnsi="Times New Roman" w:cs="Times New Roman"/>
          <w:color w:val="000000" w:themeColor="text1"/>
        </w:rPr>
        <w:t vyd:_id="vyd:0000000000006r">я программы «Время вперед». Формирование программы из</w:t>
      </w:r>
      <w:r>
        <w:rPr>
          <w:rFonts w:ascii="Times New Roman" w:hAnsi="Times New Roman" w:cs="Times New Roman"/>
          <w:color w:val="000000" w:themeColor="text1"/>
        </w:rPr>
        <w:t vyd:_id="vyd:0000000000006q" xml:space="preserve"> не менее 10 </w:t>
      </w:r>
      <w:r>
        <w:rPr>
          <w:rFonts w:ascii="Times New Roman" w:hAnsi="Times New Roman" w:cs="Times New Roman"/>
          <w:color w:val="000000" w:themeColor="text1"/>
        </w:rPr>
        <w:t vyd:_id="vyd:0000000000006p">мульт</w:t>
      </w:r>
      <w:r>
        <w:rPr>
          <w:rFonts w:ascii="Times New Roman" w:hAnsi="Times New Roman" w:cs="Times New Roman"/>
          <w:color w:val="000000" w:themeColor="text1"/>
        </w:rPr>
        <w:t vyd:_id="vyd:0000000000006o" xml:space="preserve">фильмов, </w:t>
      </w:r>
      <w:r>
        <w:rPr>
          <w:rFonts w:ascii="Times New Roman" w:hAnsi="Times New Roman" w:cs="Times New Roman"/>
          <w:color w:val="000000" w:themeColor="text1"/>
        </w:rPr>
        <w:t vyd:_id="vyd:0000000000006n" xml:space="preserve">общим </w:t>
      </w:r>
      <w:r>
        <w:rPr>
          <w:rFonts w:ascii="Times New Roman" w:hAnsi="Times New Roman" w:cs="Times New Roman"/>
          <w:color w:val="000000" w:themeColor="text1"/>
        </w:rPr>
        <w:t vyd:_id="vyd:0000000000006m" xml:space="preserve">хронометражем не менее 60 минут (20.11-05.12.2026).  </w:t>
      </w:r>
    </w:p>
    <w:p w:rsidR="00D45687" w:rsidRPr="00A147AA" w:rsidRDefault="00DD04BB" w:rsidP="009375D9" vyd:_id="vyd:0000000000006h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6k">2.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6j">3.</w:t>
      </w:r>
      <w:r>
        <w:rPr>
          <w:rStyle w:val="a5"/>
          <w:rFonts w:ascii="Times New Roman" w:hAnsi="Times New Roman" w:eastAsia="Segoe UI" w:cs="Times New Roman"/>
          <w:color w:val="000000" w:themeColor="text1"/>
          <w:shd w:val="clear" w:color="auto" w:fill="FFFFFF"/>
        </w:rPr>
        <w:t vyd:_id="vyd:0000000000006i" xml:space="preserve"> Организация профессионального онлайн-обсуждения-практикума для педагогов:</w:t>
      </w:r>
    </w:p>
    <w:p w:rsidR="00177A0F" w:rsidRPr="00A147AA" w:rsidRDefault="00962DDE" w:rsidP="009375D9" vyd:_id="vyd:0000000000006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g" xml:space="preserve">-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f">п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e">одготовка онлайн-обсуждения-практикума по итогам отбора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d" xml:space="preserve">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c" xml:space="preserve">присланных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b">анимационных работ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a" xml:space="preserve"> в рамках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9">Мероприятия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8" xml:space="preserve">,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7" xml:space="preserve">а также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6">работа по привлечению и подготовки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5" xml:space="preserve">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4">спикеров, сбора методических и наглядных материалов, техническая подготовка онлайн-обсуждения-практикума (25.11-10.12.2026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3">);</w:t>
      </w:r>
    </w:p>
    <w:p w:rsidR="00D45687" w:rsidRPr="00A147AA" w:rsidRDefault="00177A0F" w:rsidP="009375D9" vyd:_id="vyd:0000000000005y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1">- п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60">роведение онлайн-обсуждения-практикума, организация онлайн трансляции обсуждения-практикума (до 10.12.2026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z">);</w:t>
      </w:r>
    </w:p>
    <w:p w:rsidR="00962DDE" w:rsidRPr="00A147AA" w:rsidRDefault="00962DDE" w:rsidP="009375D9" vyd:_id="vyd:0000000000005r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x" xml:space="preserve"> </w:t>
      </w:r>
      <w:r>
        <w:rPr>
          <w:rFonts w:ascii="Times New Roman" w:hAnsi="Times New Roman" w:cs="Times New Roman"/>
          <w:sz w:val="24"/>
          <w:color w:val="000000" w:themeColor="text1"/>
          <w:b w:val="1"/>
          <w:szCs w:val="24"/>
        </w:rPr>
        <w:t vyd:_id="vyd:0000000000005w">2.4.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v" xml:space="preserve"> </w:t>
      </w:r>
      <w:r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5u" xml:space="preserve">Систематизация материалов, полученных в процессе реализации </w:t>
      </w:r>
      <w:r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5t">Мероприятия</w:t>
      </w:r>
      <w:r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  <w:t vyd:_id="vyd:0000000000005s">:</w:t>
      </w:r>
    </w:p>
    <w:p w:rsidR="00177A0F" w:rsidRPr="00A147AA" w:rsidRDefault="00177A0F" w:rsidP="009375D9" vyd:_id="vyd:0000000000005k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q">-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p" xml:space="preserve">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o">м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n" xml:space="preserve">онтаж и систематизация видеоматериалов, производство видеоролика по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m">материалам онлайн-обсуждения-практикума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l" xml:space="preserve"> (05.12 – 14.12.2026);</w:t>
      </w:r>
    </w:p>
    <w:p w:rsidR="00177A0F" w:rsidRPr="00A147AA" w:rsidRDefault="00177A0F" w:rsidP="009375D9" vyd:_id="vyd:0000000000005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j">- р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i" xml:space="preserve">азмещение материалов по итогам онлайн-обсуждения-практикума, предоставление доступа педагогам к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h">эталонному сборнику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g" xml:space="preserve"> фрагментов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f" xml:space="preserve"> мультфильмов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e">«Время вперед» и видеоролику, рассыл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d">ка дип</w:t>
      </w:r>
      <w:bookmarkStart w:id="0" w:name="_GoBack" vyd:_id="vyd:0000000000005c"/>
      <w:bookmarkEnd w:id="0"/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b">ломов и сертификатов (до 15.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59" xml:space="preserve">12.2026). </w:t>
      </w:r>
    </w:p>
    <w:p w:rsidR="00350DDF" w:rsidRPr="00A147AA" w:rsidRDefault="00350DDF" w:rsidP="009375D9" vyd:_id="vyd:000000000000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</w:pPr>
    </w:p>
    <w:p w:rsidR="00350DDF" w:rsidRPr="00A147AA" w:rsidRDefault="00350DDF" w:rsidP="009375D9" vyd:_id="vyd:000000000000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56" xml:space="preserve">УЧАСТНИКИ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55">МЕРОПРИЯТИЯ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54">:</w:t>
      </w:r>
    </w:p>
    <w:p w:rsidR="00350DDF" w:rsidRPr="00A147AA" w:rsidRDefault="00350DDF" w:rsidP="009375D9" vyd:_id="vyd:0000000000004m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52" xml:space="preserve">В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51">Мероприятии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50" xml:space="preserve"> могут принять участие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z" xml:space="preserve">авторы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y">анимационных работ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x" xml:space="preserve"> и педагоги-наставники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w">непрофессиональных детских творческих коллективов,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v" xml:space="preserve"> приславшие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u">работы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t">,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s" xml:space="preserve"> созданные в 2025-2026 годах.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r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q" xml:space="preserve">Тема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p">-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o" xml:space="preserve"> свободная, но имеющая потенциальный интерес в области воспитания будущего поколения. Возраст авторов от 2 до 17 лет на момент съемки.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n" xml:space="preserve"> </w:t>
      </w:r>
    </w:p>
    <w:p w:rsidR="00DD04BB" w:rsidRPr="00A147AA" w:rsidRDefault="00DD04BB" w:rsidP="009375D9" vyd:_id="vyd:0000000000004l">
      <w:pPr>
        <w:widowControl w:val="0"/>
        <w:spacing w:after="0" w:line="240" w:lineRule="auto"/>
        <w:ind w:firstLine="709"/>
        <w:jc w:val="both"/>
        <w:rPr>
          <w:rStyle w:val="a5"/>
          <w:rFonts w:ascii="Times New Roman" w:hAnsi="Times New Roman" w:eastAsia="Segoe UI" w:cs="Times New Roman"/>
          <w:sz w:val="24"/>
          <w:color w:val="000000" w:themeColor="text1"/>
          <w:shd w:val="clear" w:color="auto" w:fill="FFFFFF"/>
          <w:szCs w:val="24"/>
        </w:rPr>
      </w:pPr>
    </w:p>
    <w:p w:rsidR="009268E6" w:rsidRPr="00A147AA" w:rsidRDefault="009268E6" w:rsidP="009375D9" vyd:_id="vyd:0000000000004h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u w:val="single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u w:val="single"/>
          <w:b w:val="1"/>
          <w:szCs w:val="24"/>
        </w:rPr>
        <w:t vyd:_id="vyd:0000000000004k">ВНИМАНИЕ! От одн</w:t>
      </w:r>
      <w:r>
        <w:rPr>
          <w:rFonts w:ascii="Times New Roman" w:hAnsi="Times New Roman" w:eastAsia="Times New Roman" w:cs="Times New Roman"/>
          <w:sz w:val="24"/>
          <w:color w:val="000000" w:themeColor="text1"/>
          <w:u w:val="single"/>
          <w:b w:val="1"/>
          <w:szCs w:val="24"/>
        </w:rPr>
        <w:t vyd:_id="vyd:0000000000004j">ой студии принимается не более 7</w:t>
      </w:r>
      <w:r>
        <w:rPr>
          <w:rFonts w:ascii="Times New Roman" w:hAnsi="Times New Roman" w:eastAsia="Times New Roman" w:cs="Times New Roman"/>
          <w:sz w:val="24"/>
          <w:color w:val="000000" w:themeColor="text1"/>
          <w:u w:val="single"/>
          <w:b w:val="1"/>
          <w:szCs w:val="24"/>
        </w:rPr>
        <w:t vyd:_id="vyd:0000000000004i" xml:space="preserve"> заявок! </w:t>
      </w:r>
    </w:p>
    <w:p w:rsidR="009268E6" w:rsidRPr="00A147AA" w:rsidRDefault="009268E6" w:rsidP="009375D9" vyd:_id="vyd:000000000000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g" xml:space="preserve">Заполненная Заявка на участие в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f">Мероприятии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e" xml:space="preserve"> является согласием с условиями настоящего Положения.</w:t>
      </w:r>
    </w:p>
    <w:p w:rsidR="009268E6" w:rsidRPr="00A147AA" w:rsidRDefault="009268E6" w:rsidP="009375D9" vyd:_id="vyd:000000000000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c">Оргкомитет оставляет за собой право пред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b">варительной селекции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a">. Работы, которые являются учебными этюдами, техническими заданиями по освоению языка анимации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9">,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8" xml:space="preserve"> к участию не допускаются. </w:t>
      </w:r>
    </w:p>
    <w:p w:rsidR="00AF618A" w:rsidRPr="00A147AA" w:rsidRDefault="00AF618A" w:rsidP="009375D9" vyd:_id="vyd:000000000000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</w:pPr>
    </w:p>
    <w:p w:rsidR="00AF618A" w:rsidRPr="00A147AA" w:rsidRDefault="00AF618A" w:rsidP="009375D9" vyd:_id="vyd:000000000000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045" xml:space="preserve">По итогам реализации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044">Мероприятия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043" xml:space="preserve">: </w:t>
      </w:r>
    </w:p>
    <w:p w:rsidR="00AF618A" w:rsidRPr="00A147AA" w:rsidRDefault="00AF618A" w:rsidP="009375D9" vyd:_id="vyd:0000000000003z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41" xml:space="preserve">- Участники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40" xml:space="preserve">онлайн-обсуждения-практикума получают сертификаты спикеров. </w:t>
      </w:r>
    </w:p>
    <w:p w:rsidR="00AF618A" w:rsidRPr="00A147AA" w:rsidRDefault="00514501" w:rsidP="009375D9" vyd:_id="vyd:0000000000003u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3y">- Сертификаты студиям, отправившим заявку, но не вошедшим в программу показа и не участвовавшим в качестве спикеров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3x">,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3w" xml:space="preserve"> не предусмотрены.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0000000000003v" xml:space="preserve"> </w:t>
      </w:r>
    </w:p>
    <w:p w:rsidR="00321BDE" w:rsidRPr="00A147AA" w:rsidRDefault="00321BDE" w:rsidP="009375D9" vyd:_id="vyd:0000000000003t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</w:p>
    <w:p w:rsidR="009268E6" w:rsidRPr="00A147AA" w:rsidRDefault="009268E6" w:rsidP="009375D9" vyd:_id="vyd:0000000000003p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3s">КРИТЕРИИ ОТБОРА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3r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3q">АНИМАЦИОННЫХ РАБОТ:</w:t>
      </w:r>
    </w:p>
    <w:p w:rsidR="00AF618A" w:rsidRPr="00A147AA" w:rsidRDefault="00DF17D5" w:rsidP="009375D9" vyd:_id="vyd:0000000000003m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o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n">покадровая съемка;</w:t>
      </w:r>
    </w:p>
    <w:p w:rsidR="009268E6" w:rsidRPr="00A147AA" w:rsidRDefault="00DF17D5" w:rsidP="009375D9" vyd:_id="vyd:0000000000003j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l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k">оригинальность замысла;</w:t>
      </w:r>
    </w:p>
    <w:p w:rsidR="009268E6" w:rsidRPr="00A147AA" w:rsidRDefault="00DF17D5" w:rsidP="009375D9" vyd:_id="vyd:0000000000003g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i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h">смысловая законченность;</w:t>
      </w:r>
    </w:p>
    <w:p w:rsidR="009268E6" w:rsidRPr="00A147AA" w:rsidRDefault="00DF17D5" w:rsidP="009375D9" vyd:_id="vyd:000000000000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f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e">эмоциональное воздействие;</w:t>
      </w:r>
    </w:p>
    <w:p w:rsidR="00350DDF" w:rsidRPr="00A147AA" w:rsidRDefault="00DF17D5" w:rsidP="009375D9" vyd:_id="vyd:000000000000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c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b">техническое качество;</w:t>
      </w:r>
    </w:p>
    <w:p w:rsidR="009268E6" w:rsidRPr="00A147AA" w:rsidRDefault="00DF17D5" w:rsidP="009375D9" vyd:_id="vyd:0000000000003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9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8" xml:space="preserve">потенциальный интерес работы для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7" xml:space="preserve">воспитания и совершенствования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6">производственных навыков участников анимационных студий страны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35">.</w:t>
      </w:r>
    </w:p>
    <w:p w:rsidR="00350DDF" w:rsidRPr="00A147AA" w:rsidRDefault="00350DDF" w:rsidP="009375D9" vyd:_id="vyd:000000000000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</w:p>
    <w:p w:rsidR="00350DDF" w:rsidRPr="00A147AA" w:rsidRDefault="00350DDF" w:rsidP="009375D9" vyd:_id="vyd:000000000000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</w:p>
    <w:p w:rsidR="009268E6" w:rsidRPr="00A147AA" w:rsidRDefault="00672D94" w:rsidP="009375D9" vyd:_id="vyd:0000000000002z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31" xml:space="preserve">ТЕХНИЧЕСКИЕ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30">ТРЕБОВАНИЯ:Т</w:t>
      </w:r>
    </w:p>
    <w:p w:rsidR="009268E6" w:rsidRPr="00A147AA" w:rsidRDefault="00DF17D5" w:rsidP="009375D9" vyd:_id="vyd:0000000000002w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y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x">формат MP4. Тип сжатия H.264</w:t>
      </w:r>
    </w:p>
    <w:p w:rsidR="009268E6" w:rsidRPr="00A147AA" w:rsidRDefault="00DF17D5" w:rsidP="009375D9" vyd:_id="vyd:0000000000002t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v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u">Частота кадров - 25 к/с</w:t>
      </w:r>
    </w:p>
    <w:p w:rsidR="009268E6" w:rsidRPr="00A147AA" w:rsidRDefault="00DF17D5" w:rsidP="009375D9" vyd:_id="vyd:0000000000002q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s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r">Максимальное разрешение фильма 1920х1080</w:t>
      </w:r>
    </w:p>
    <w:p w:rsidR="009268E6" w:rsidRPr="00A147AA" w:rsidRDefault="00DF17D5" w:rsidP="009375D9" vyd:_id="vyd:0000000000002m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p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o" xml:space="preserve">В случае необходимости сохранить формат кадра используйте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n">letterbox</w:t>
      </w:r>
    </w:p>
    <w:p w:rsidR="009268E6" w:rsidRPr="00A147AA" w:rsidRDefault="00DF17D5" w:rsidP="009375D9" vyd:_id="vyd:000000000000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l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k" xml:space="preserve">Звук 48 кГц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j">битрейт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i" xml:space="preserve"> 224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h">bps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g">, стерео</w:t>
      </w:r>
    </w:p>
    <w:p w:rsidR="009268E6" w:rsidRPr="00A147AA" w:rsidRDefault="00DF17D5" w:rsidP="009375D9" vyd:_id="vyd:000000000000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e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d" xml:space="preserve">Оптимизация для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c">интернет-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b">соединения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a" xml:space="preserve"> обязательно должна быть отключена.</w:t>
      </w:r>
    </w:p>
    <w:p w:rsidR="00350DDF" w:rsidRPr="00A147AA" w:rsidRDefault="00350DDF" w:rsidP="009375D9" vyd:_id="vyd:000000000000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</w:pPr>
    </w:p>
    <w:p w:rsidR="009268E6" w:rsidRPr="00A147AA" w:rsidRDefault="009268E6" w:rsidP="009375D9" vyd:_id="vyd:000000000000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27">АВТОРСКОЕ ПРАВО</w:t>
      </w:r>
    </w:p>
    <w:p w:rsidR="009F230B" w:rsidRPr="00A147AA" w:rsidRDefault="00672D94" w:rsidP="009375D9" vyd:_id="vyd:00000000000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5">Организаторы М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4">ероприятия оставляют за собой право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3">:</w:t>
      </w:r>
    </w:p>
    <w:p w:rsidR="009F230B" w:rsidRPr="00A147AA" w:rsidRDefault="009F230B" w:rsidP="009375D9" vyd:_id="vyd:0000000000001r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1">-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20" xml:space="preserve"> некоммерческого показа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z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y" xml:space="preserve">фрагментов мультфильмов, вошедших в эталонную программу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x" xml:space="preserve">«Время вперед»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w">до 20 декабря 2026 года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v" xml:space="preserve"> на мероприятиях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u">анимационного кино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t">, а также на показы в сети Интернет в целях освещения и популяризации детской мультипликации.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s" xml:space="preserve"> </w:t>
      </w:r>
    </w:p>
    <w:p w:rsidR="009268E6" w:rsidRPr="00A147AA" w:rsidRDefault="009268E6" w:rsidP="009375D9" vyd:_id="vyd:0000000000001j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q">Участник гарантирует отсутствие в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p" xml:space="preserve"> присланных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o">анимационных работах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n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m">материала, созданного с нарушениями авторских или иных прав третьих лиц, принимает на себя обязательство по урегулированию претензий третьих лиц в связи с подобными нарушениями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l" xml:space="preserve">,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k">и несет ответственность по таким претензиям и искам самостоятельно.</w:t>
      </w:r>
    </w:p>
    <w:p w:rsidR="009268E6" w:rsidRPr="00A147AA" w:rsidRDefault="009268E6" w:rsidP="009375D9" vyd:_id="vyd:000000000000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i" xml:space="preserve">В случае предъявления претензий или жалоб на нарушение авторского права со стороны третьих лиц или организаций работа снимается с дальнейшего участия в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h">Мероприятии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g" xml:space="preserve"> и всю ответственность по претензии несет лицо, предоставившее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f">работу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e">.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d" xml:space="preserve"> </w:t>
      </w:r>
    </w:p>
    <w:p w:rsidR="009268E6" w:rsidRPr="00A147AA" w:rsidRDefault="009268E6" w:rsidP="009375D9" vyd:_id="vyd:00000000000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b" xml:space="preserve">Заявки и все необходимые материалы считаются принятыми после получения электронного подтверждения от координатора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a">Мероприятия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19">.</w:t>
      </w:r>
    </w:p>
    <w:p w:rsidR="00427CD8" w:rsidRPr="00A147AA" w:rsidRDefault="00427CD8" w:rsidP="009375D9" vyd:_id="vyd:000000000000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</w:p>
    <w:p w:rsidR="00427CD8" w:rsidRPr="00A147AA" w:rsidRDefault="00427CD8" w:rsidP="009375D9" vyd:_id="vyd:0000000000000z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caps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16">О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15" xml:space="preserve">РГАНИЗАТОРЫ и партнеры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14">МЕРОПРИЯТИЯ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13" xml:space="preserve"> (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12">в том числе информационные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11">)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caps w:val="1"/>
          <w:bCs w:val="1"/>
          <w:szCs w:val="24"/>
        </w:rPr>
        <w:t vyd:_id="vyd:00000000000010" xml:space="preserve">: </w:t>
      </w:r>
    </w:p>
    <w:p w:rsidR="00427CD8" w:rsidRPr="00A147AA" w:rsidRDefault="00427CD8" w:rsidP="009375D9" vyd:_id="vyd:0000000000000x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y" xml:space="preserve">- Союз Кинематографистов РФ, </w:t>
      </w:r>
    </w:p>
    <w:p w:rsidR="00427CD8" w:rsidRPr="00A147AA" w:rsidRDefault="00427CD8" w:rsidP="009375D9" vyd:_id="vyd:0000000000000v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w" xml:space="preserve">- Ассоциация детских студий мультипликации, </w:t>
      </w:r>
    </w:p>
    <w:p w:rsidR="00427CD8" w:rsidRPr="00A147AA" w:rsidRDefault="00427CD8" w:rsidP="009375D9" vyd:_id="vyd:0000000000000t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u" xml:space="preserve">- ООО «кинокомпания «МАСТЕР-ФИЛЬМ», </w:t>
      </w:r>
    </w:p>
    <w:p w:rsidR="00427CD8" w:rsidRPr="00A147AA" w:rsidRDefault="00427CD8" w:rsidP="009375D9" vyd:_id="vyd:0000000000000n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s" xml:space="preserve">-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r">Дирекция Открытого российского фестиваля анимационного кино «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q">Суздальфест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p">»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o" xml:space="preserve">, </w:t>
      </w:r>
    </w:p>
    <w:p w:rsidR="00427CD8" w:rsidRPr="00A147AA" w:rsidRDefault="00427CD8" w:rsidP="009375D9" vyd:_id="vyd:0000000000000l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m" xml:space="preserve">- МБУК г. Новосибирска Детская киностудия «Поиск», </w:t>
      </w:r>
    </w:p>
    <w:p w:rsidR="00427CD8" w:rsidRPr="00A147AA" w:rsidRDefault="00427CD8" w:rsidP="009375D9" vyd:_id="vyd:0000000000000h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k">- Студия мультипликации и творчества «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j">ВидимоНевидимо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i" xml:space="preserve">». </w:t>
      </w:r>
    </w:p>
    <w:p w:rsidR="00427CD8" w:rsidRPr="00A147AA" w:rsidRDefault="00427CD8" w:rsidP="009375D9" vyd:_id="vyd:0000000000000g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</w:p>
    <w:p w:rsidR="00427CD8" w:rsidRPr="00A147AA" w:rsidRDefault="00427CD8" w:rsidP="009375D9" vyd:_id="vyd:000000000000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f" xml:space="preserve">Координатор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e">Мероприятия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d" xml:space="preserve"> – Серегина Виктория Николаевна.</w:t>
      </w:r>
    </w:p>
    <w:p w:rsidR="009268E6" w:rsidRPr="00A147AA" w:rsidRDefault="009268E6" w:rsidP="009375D9" vyd:_id="vyd:000000000000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b" xml:space="preserve">Электронная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a" xml:space="preserve">для обратной 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9">связи</w:t>
      </w:r>
      <w:r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t vyd:_id="vyd:00000000000008" xml:space="preserve">: 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bCs w:val="1"/>
          <w:szCs w:val="24"/>
        </w:rPr>
        <w:t vyd:_id="vyd:00000000000007" xml:space="preserve"> </w:t>
      </w:r>
      <w:r>
        <w:fldChar w:fldCharType="begin" vyd:_id="vyd:00000000000005"/>
      </w:r>
      <w:r>
        <w:instrText>HYPERLINK "mailto:morningexercise@mail.ru"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color w:val="000000" w:themeColor="text1"/>
          <w:u w:val="single"/>
          <w:b w:val="1"/>
          <w:bCs w:val="1"/>
          <w:szCs w:val="24"/>
        </w:rPr>
        <w:t vyd:_id="vyd:00000000000006">morningexercise@mail.ru</w:t>
      </w:r>
      <w:r>
        <w:fldChar w:fldCharType="end" vyd:_id="vyd:00000000000005-end"/>
      </w:r>
    </w:p>
    <w:p w:rsidR="00577A52" w:rsidRPr="00A147AA" w:rsidRDefault="00577A52" w:rsidP="003F2590" vyd:_id="vyd:00000000000003">
      <w:pPr>
        <w:spacing w:after="0" w:line="240" w:lineRule="auto"/>
        <w:ind w:firstLine="709"/>
        <w:rPr>
          <w:rFonts w:ascii="Times New Roman" w:hAnsi="Times New Roman" w:cs="Times New Roman"/>
          <w:sz w:val="24"/>
          <w:color w:val="000000" w:themeColor="text1"/>
          <w:szCs w:val="24"/>
        </w:rPr>
      </w:pPr>
    </w:p>
    <w:sectPr vyd:_id="vyd:00000000000002" w:rsidR="00577A52" w:rsidRPr="00A147AA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 wp14">
  <w:abstractNum w15:restartNumberingAfterBreak="0" w:abstractNumId="0">
    <w:nsid w:val="07033230"/>
    <w:multiLevelType w:val="multilevel"/>
    <w:tmpl w:val="4D06580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0F252CDE"/>
    <w:multiLevelType w:val="multilevel"/>
    <w:tmpl w:val="18E0CAE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2">
    <w:nsid w:val="4CC72FC6"/>
    <w:multiLevelType w:val="multilevel"/>
    <w:tmpl w:val="1136880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">
  <w15:chartTrackingRefBased/>
  <w15:docId w15:val="{13CBDE48-EBCF-42BD-A271-985DDF15F50C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8E6"/>
    <w:rsid w:val="00002AE2"/>
    <w:rsid w:val="00042702"/>
    <w:rsid w:val="00063BCB"/>
    <w:rsid w:val="00087E4A"/>
    <w:rsid w:val="000D19E9"/>
    <w:rsid w:val="00177A0F"/>
    <w:rsid w:val="001A67BA"/>
    <w:rsid w:val="00205110"/>
    <w:rsid w:val="0023292C"/>
    <w:rsid w:val="002C754F"/>
    <w:rsid w:val="00321BDE"/>
    <w:rsid w:val="00350DDF"/>
    <w:rsid w:val="003E4648"/>
    <w:rsid w:val="003F2590"/>
    <w:rsid w:val="00427CD8"/>
    <w:rsid w:val="00450EEA"/>
    <w:rsid w:val="004835FC"/>
    <w:rsid w:val="004A55BF"/>
    <w:rsid w:val="004C0391"/>
    <w:rsid w:val="00514501"/>
    <w:rsid w:val="00545FE9"/>
    <w:rsid w:val="00577A52"/>
    <w:rsid w:val="005E1AF6"/>
    <w:rsid w:val="00672D94"/>
    <w:rsid w:val="006E0426"/>
    <w:rsid w:val="006E1DC9"/>
    <w:rsid w:val="00701937"/>
    <w:rsid w:val="007E3B3E"/>
    <w:rsid w:val="007F1AA8"/>
    <w:rsid w:val="008327F2"/>
    <w:rsid w:val="00844617"/>
    <w:rsid w:val="009143A5"/>
    <w:rsid w:val="009268E6"/>
    <w:rsid w:val="009375D9"/>
    <w:rsid w:val="00962DDE"/>
    <w:rsid w:val="009C5E34"/>
    <w:rsid w:val="009F230B"/>
    <w:rsid w:val="00A048F1"/>
    <w:rsid w:val="00A147AA"/>
    <w:rsid w:val="00A30DE7"/>
    <w:rsid w:val="00A3725F"/>
    <w:rsid w:val="00A67421"/>
    <w:rsid w:val="00AD5B05"/>
    <w:rsid w:val="00AF4E92"/>
    <w:rsid w:val="00AF618A"/>
    <w:rsid w:val="00BA4B7F"/>
    <w:rsid w:val="00C01917"/>
    <w:rsid w:val="00C354AD"/>
    <w:rsid w:val="00CB7FAC"/>
    <w:rsid w:val="00CE747D"/>
    <w:rsid w:val="00D04411"/>
    <w:rsid w:val="00D15FF4"/>
    <w:rsid w:val="00D175AC"/>
    <w:rsid w:val="00D45687"/>
    <w:rsid w:val="00DC1D1A"/>
    <w:rsid w:val="00DD04BB"/>
    <w:rsid w:val="00DF17D5"/>
    <w:rsid w:val="00E66166"/>
    <w:rsid w:val="00F2556F"/>
    <w:rsid w:val="00F71BA6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9268E6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9268E6"/>
    <w:rPr>
      <w:color w:val="0000FF"/>
      <w:u w:val="single"/>
    </w:rPr>
  </w:style>
  <w:style w:type="character" w:styleId="a4">
    <w:name w:val="Emphasis"/>
    <w:basedOn w:val="a0"/>
    <w:uiPriority w:val="20"/>
    <w:qFormat w:val="1"/>
    <w:rsid w:val="00002AE2"/>
    <w:rPr>
      <w:i w:val="1"/>
      <w:iCs w:val="1"/>
    </w:rPr>
  </w:style>
  <w:style w:type="character" w:styleId="a5">
    <w:name w:val="Strong"/>
    <w:basedOn w:val="a0"/>
    <w:uiPriority w:val="22"/>
    <w:qFormat w:val="1"/>
    <w:rsid w:val="00002AE2"/>
    <w:rPr>
      <w:b w:val="1"/>
      <w:bCs w:val="1"/>
    </w:rPr>
  </w:style>
  <w:style w:type="paragraph" w:styleId="a6">
    <w:name w:val="Normal (Web)"/>
    <w:basedOn w:val="a"/>
    <w:uiPriority w:val="99"/>
    <w:unhideWhenUsed w:val="1"/>
    <w:rsid w:val="00002AE2"/>
    <w:pPr>
      <w:spacing w:after="0" w:line="240" w:lineRule="auto"/>
    </w:pPr>
    <w:rPr>
      <w:rFonts w:ascii="Calibri" w:hAnsi="Calibri" w:eastAsia="Calibri" w:cs="Calibri"/>
      <w:sz w:val="24"/>
      <w:szCs w:val="24"/>
    </w:rPr>
  </w:style>
  <w:style w:type="paragraph" w:styleId="a7">
    <w:name w:val="List Paragraph"/>
    <w:basedOn w:val="a"/>
    <w:uiPriority w:val="34"/>
    <w:qFormat w:val="1"/>
    <w:rsid w:val="00DD04BB"/>
    <w:pPr>
      <w:ind w:start="720"/>
      <w:contextualSpacing w:val="1"/>
    </w:pPr>
  </w:style>
  <w:style w:type="character" w:styleId="a8">
    <w:name w:val="FollowedHyperlink"/>
    <w:basedOn w:val="a0"/>
    <w:uiPriority w:val="99"/>
    <w:semiHidden w:val="1"/>
    <w:unhideWhenUsed w:val="1"/>
    <w:rsid w:val="00D15FF4"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Relationship Id="rId5" Type="http://schemas.openxmlformats.org/officeDocument/2006/relationships/hyperlink" Target="https://festcontent.ru/tforward26/card" TargetMode="External"/><Relationship Id="rId6" Type="http://schemas.openxmlformats.org/officeDocument/2006/relationships/hyperlink" Target="mailto:morningexercise@mail.ru" TargetMode="Externa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299</ep:TotalTime>
  <ep:Pages>3</ep:Pages>
  <ep:Words>942</ep:Words>
  <ep:Characters>5372</ep:Characters>
  <ep:Application>Microsoft Office Word</ep:Application>
  <ep:DocSecurity>0</ep:DocSecurity>
  <ep:Lines>44</ep:Lines>
  <ep:Paragraphs>12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6302</ep:CharactersWithSpaces>
  <ep:SharedDoc>false</ep:SharedDoc>
  <ep:HyperlinksChanged>false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Acer</dc:creator>
  <cp:keywords/>
  <dc:description/>
  <cp:lastModifiedBy>Acer</cp:lastModifiedBy>
  <cp:revision>15</cp:revision>
  <dcterms:created xsi:type="dcterms:W3CDTF">2026-10-06T08:40:00Z</dcterms:created>
  <dcterms:modified xsi:type="dcterms:W3CDTF">2026-10-09T15:38:00Z</dcterms:modified>
</cp:coreProperties>
</file>